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74"/>
      </w:tblGrid>
      <w:tr w:rsidR="00FE5640" w:rsidRPr="00FE5640" w:rsidTr="00FE5640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ỦY BAN NHÂN DÂN QUẬN: …………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ỦY BAN NHÂN DÂN</w:t>
            </w:r>
            <w:proofErr w:type="gramStart"/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 PHƯỜNG</w:t>
            </w:r>
            <w:proofErr w:type="gramEnd"/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 xml:space="preserve"> (XÃ) ……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------------</w:t>
            </w:r>
          </w:p>
          <w:p w:rsidR="00FE5640" w:rsidRPr="00FE5640" w:rsidRDefault="00FE5640" w:rsidP="00FE5640">
            <w:pPr>
              <w:spacing w:after="150"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CỘNG HÒA XÃ HỘI CHỦ NGHĨA VIỆT NAM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Độc lập – Tự do – Hạnh phúc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----------------- </w:t>
            </w:r>
          </w:p>
          <w:p w:rsidR="00FE5640" w:rsidRPr="00FE5640" w:rsidRDefault="00FE5640" w:rsidP="00FE5640">
            <w:pPr>
              <w:spacing w:after="150" w:line="240" w:lineRule="auto"/>
              <w:jc w:val="righ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i/>
                <w:iCs/>
                <w:sz w:val="24"/>
                <w:szCs w:val="24"/>
              </w:rPr>
              <w:t>…</w:t>
            </w:r>
            <w:proofErr w:type="gramStart"/>
            <w:r w:rsidRPr="00FE5640">
              <w:rPr>
                <w:rFonts w:ascii="Montserrat" w:eastAsia="Times New Roman" w:hAnsi="Montserrat" w:cs="Times New Roman"/>
                <w:i/>
                <w:iCs/>
                <w:sz w:val="24"/>
                <w:szCs w:val="24"/>
              </w:rPr>
              <w:t>..,</w:t>
            </w:r>
            <w:proofErr w:type="gramEnd"/>
            <w:r w:rsidRPr="00FE5640">
              <w:rPr>
                <w:rFonts w:ascii="Montserrat" w:eastAsia="Times New Roman" w:hAnsi="Montserrat" w:cs="Times New Roman"/>
                <w:i/>
                <w:iCs/>
                <w:sz w:val="24"/>
                <w:szCs w:val="24"/>
              </w:rPr>
              <w:t xml:space="preserve"> ngày …. </w:t>
            </w:r>
            <w:proofErr w:type="gramStart"/>
            <w:r w:rsidRPr="00FE5640">
              <w:rPr>
                <w:rFonts w:ascii="Montserrat" w:eastAsia="Times New Roman" w:hAnsi="Montserrat" w:cs="Times New Roman"/>
                <w:i/>
                <w:iCs/>
                <w:sz w:val="24"/>
                <w:szCs w:val="24"/>
              </w:rPr>
              <w:t>tháng</w:t>
            </w:r>
            <w:proofErr w:type="gramEnd"/>
            <w:r w:rsidRPr="00FE5640">
              <w:rPr>
                <w:rFonts w:ascii="Montserrat" w:eastAsia="Times New Roman" w:hAnsi="Montserrat" w:cs="Times New Roman"/>
                <w:i/>
                <w:iCs/>
                <w:sz w:val="24"/>
                <w:szCs w:val="24"/>
              </w:rPr>
              <w:t xml:space="preserve"> … năm …..</w:t>
            </w:r>
          </w:p>
        </w:tc>
      </w:tr>
    </w:tbl>
    <w:p w:rsidR="00FE5640" w:rsidRPr="00FE5640" w:rsidRDefault="00FE5640" w:rsidP="00FE5640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BIÊN BẢN HÒA GIẢI</w:t>
      </w:r>
    </w:p>
    <w:p w:rsidR="00FE5640" w:rsidRPr="00FE5640" w:rsidRDefault="00FE5640" w:rsidP="00FE5640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(</w:t>
      </w:r>
      <w:proofErr w:type="gramStart"/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về</w:t>
      </w:r>
      <w:proofErr w:type="gramEnd"/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việc ly hôn)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Hôm nay, lúc …. </w:t>
      </w:r>
      <w:proofErr w:type="gramStart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giờ</w:t>
      </w:r>
      <w:proofErr w:type="gramEnd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… ngày …. </w:t>
      </w:r>
      <w:proofErr w:type="gramStart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tháng</w:t>
      </w:r>
      <w:proofErr w:type="gramEnd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…. </w:t>
      </w:r>
      <w:proofErr w:type="gramStart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năm</w:t>
      </w:r>
      <w:proofErr w:type="gramEnd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…..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Tại UBND phường: 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Chúng tôi là: ……………………………………………………………………………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Chức vụ: …………………………………………………………………………………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Công tác tại UBND phường: 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Có lập biên bản về việc </w:t>
      </w:r>
      <w:r w:rsidRPr="00FE5640">
        <w:rPr>
          <w:rFonts w:ascii="Montserrat" w:eastAsia="Times New Roman" w:hAnsi="Montserrat" w:cs="Times New Roman"/>
          <w:color w:val="337AB7"/>
          <w:sz w:val="24"/>
          <w:szCs w:val="24"/>
        </w:rPr>
        <w:t>ly hôn</w:t>
      </w: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 giữa ông Nguyễn văn </w:t>
      </w:r>
      <w:proofErr w:type="gramStart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A</w:t>
      </w:r>
      <w:proofErr w:type="gramEnd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và bà Nguyễn thị B cụ thể.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Một bên là:</w:t>
      </w: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 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Nghề nghiệp: ………………………</w:t>
      </w:r>
      <w:bookmarkStart w:id="0" w:name="_GoBack"/>
      <w:bookmarkEnd w:id="0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Ngụ tại: 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và</w:t>
      </w:r>
      <w:proofErr w:type="gramEnd"/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 Một bên là:</w:t>
      </w: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 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Nghề nghiệp: 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Ngụ tại: 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Ngoài ra đến dự còn có: 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NỘI DUNG SỰ VIỆC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KẾT QUẢ HÒA GIẢI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t>Biên bản đã đọc lại cho mọi người cùng nghe công nhận là đúng và cùng ký tên.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966"/>
        <w:gridCol w:w="2602"/>
      </w:tblGrid>
      <w:tr w:rsidR="00FE5640" w:rsidRPr="00FE5640" w:rsidTr="00FE5640">
        <w:tc>
          <w:tcPr>
            <w:tcW w:w="2865" w:type="dxa"/>
            <w:shd w:val="clear" w:color="auto" w:fill="FFFFFF"/>
            <w:vAlign w:val="center"/>
            <w:hideMark/>
          </w:tcPr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Ông (bà)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(ký và ghi rõ họ, tên)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lastRenderedPageBreak/>
              <w:t>Đại diện UBND Phường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lastRenderedPageBreak/>
              <w:t>(Ký tên, đóng dấu, ghi rõ họ tên, chức vụ)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lastRenderedPageBreak/>
              <w:t>Ông (bà)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(ký và ghi rõ họ, tên)</w:t>
            </w:r>
          </w:p>
          <w:p w:rsidR="00FE5640" w:rsidRPr="00FE5640" w:rsidRDefault="00FE5640" w:rsidP="00FE5640">
            <w:pPr>
              <w:spacing w:after="15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t> </w:t>
            </w:r>
          </w:p>
          <w:p w:rsidR="00FE5640" w:rsidRPr="00FE5640" w:rsidRDefault="00FE5640" w:rsidP="00FE5640">
            <w:pPr>
              <w:spacing w:after="150"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FE5640">
              <w:rPr>
                <w:rFonts w:ascii="Montserrat" w:eastAsia="Times New Roman" w:hAnsi="Montserrat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FE5640" w:rsidRPr="00FE5640" w:rsidRDefault="00FE5640" w:rsidP="00FE5640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FE5640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---</w:t>
      </w:r>
    </w:p>
    <w:p w:rsidR="0068681D" w:rsidRDefault="0068681D"/>
    <w:sectPr w:rsidR="0068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0"/>
    <w:rsid w:val="0068681D"/>
    <w:rsid w:val="009B4BDF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2023-11-08T07:44:00Z</dcterms:created>
  <dcterms:modified xsi:type="dcterms:W3CDTF">2023-11-08T07:45:00Z</dcterms:modified>
</cp:coreProperties>
</file>